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vert clair à gris brun avec une surface gris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